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54FE" w14:textId="13657402" w:rsidR="001B1B4A" w:rsidRPr="008325E2" w:rsidRDefault="00E3220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750D69EA" w14:textId="77777777" w:rsidR="008325E2" w:rsidRPr="008325E2" w:rsidRDefault="00E3220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Ata de defesa da Monografia no Curso de Licenci</w:t>
      </w:r>
      <w:r w:rsidR="008325E2"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atura em Ciências Biológicas</w:t>
      </w:r>
    </w:p>
    <w:p w14:paraId="3BBA5F6D" w14:textId="1EA51EC3" w:rsidR="001B1B4A" w:rsidRPr="008325E2" w:rsidRDefault="00E3220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UFSCar </w:t>
      </w:r>
      <w:r w:rsidRPr="008325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campus </w:t>
      </w: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Araras</w:t>
      </w:r>
    </w:p>
    <w:p w14:paraId="77EBB98D" w14:textId="77777777" w:rsidR="001B1B4A" w:rsidRPr="008325E2" w:rsidRDefault="001B1B4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3A5813" w14:textId="54A8C5E8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Nome do(a) estudante: 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3E51A280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3DAEB" w14:textId="1AD3BDC8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Título do trabalho: 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46826215" w14:textId="3441D244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12F98B03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69B3B" w14:textId="2BB9E9E9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Data e horário da defesa: 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378DCF32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283CF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AVALIADOR 1</w:t>
      </w:r>
    </w:p>
    <w:p w14:paraId="36978374" w14:textId="7E411AB8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É o orientador ou o coorientador? 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6D9AB827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7A727" w14:textId="12C2D394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Nome: 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4BF46E17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049E9" w14:textId="248FC58C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de origem: 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06905C85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A0AF1" w14:textId="4D8794DE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Parecer: 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2CC2BB55" w14:textId="36568F3B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4599886A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1330DC" w14:textId="6B609344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da versão escrita,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02"/>
          <w:id w:val="933551841"/>
        </w:sdtPr>
        <w:sdtContent>
          <w:r w:rsidRPr="008325E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pontos: 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31464668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7DF7E" w14:textId="28BAF7A0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da apresentação oral e defesa,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04"/>
          <w:id w:val="188498953"/>
        </w:sdtPr>
        <w:sdtContent>
          <w:r w:rsidRPr="008325E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pontos: 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7915CB32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21490E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AVALIADOR 2</w:t>
      </w:r>
    </w:p>
    <w:p w14:paraId="1BFC7CB9" w14:textId="35ECA660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Nome: 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4049887E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627F5" w14:textId="662921F6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de origem: ___________________________________________________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14:paraId="6737C834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0869CD" w14:textId="12CA865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Parecer: 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77CFC16D" w14:textId="04F01BBD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783C5846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136200" w14:textId="5671927E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Nota da versão escrita,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06"/>
          <w:id w:val="204299692"/>
        </w:sdtPr>
        <w:sdtContent>
          <w:r w:rsidRPr="008325E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pontos: 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08A37B7C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50397" w14:textId="54318960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da apresentação oral e defesa,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08"/>
          <w:id w:val="-1113435310"/>
        </w:sdtPr>
        <w:sdtContent>
          <w:r w:rsidRPr="008325E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pontos: 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5B276C87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D748DE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AVALIADOR 3</w:t>
      </w:r>
    </w:p>
    <w:p w14:paraId="151337CE" w14:textId="63C2125B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Nome: _________________________________________________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1D50946F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B1B73" w14:textId="6ECE89F6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de origem: 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3D38DC4D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68416D" w14:textId="11DBB523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Parecer: ________________________________________________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3FA2C911" w14:textId="34C0CD7E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85C2D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C523BB" w14:textId="4A2A8DFC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da versão escrita,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10"/>
          <w:id w:val="1269421825"/>
        </w:sdtPr>
        <w:sdtContent>
          <w:r w:rsidRPr="008325E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pontos: 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6FF8A0A9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386A88" w14:textId="5B6D81AF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 da apresentação oral e defesa,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12"/>
          <w:id w:val="1169986357"/>
        </w:sdtPr>
        <w:sdtContent>
          <w:r w:rsidRPr="008325E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pontos: 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7F5BB60C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63F7F8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</w:t>
      </w:r>
    </w:p>
    <w:p w14:paraId="222CF0FD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( ) Aprovada sem ressalvas</w:t>
      </w:r>
    </w:p>
    <w:p w14:paraId="3125D22F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( ) Aprovada, com algumas modificações sugeridas, as quais devem ser incorporadas à Monografia para conferência pelo professor orientador, dentro do prazo de 15 dias</w:t>
      </w:r>
    </w:p>
    <w:p w14:paraId="12FD185D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( ) Necessita de reformulações e a aprovação ficará condicionada à efetuação das mesmas pelo estudante. As reformulações devem ser feitas dentro de um prazo acordado com o professor orientador e a nova versão da Monografia deve ser enviada para o orientador para conferência e nova avaliação</w:t>
      </w:r>
    </w:p>
    <w:p w14:paraId="129C5F9C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( ) Reprovada, pois não atende às exigências estabelecidas para um Trabalho de Conclusão de Curso</w:t>
      </w:r>
    </w:p>
    <w:p w14:paraId="140CA384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9A923" w14:textId="7777777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ASSINATURAS DOS AVALIADORES</w:t>
      </w:r>
    </w:p>
    <w:p w14:paraId="760A87AB" w14:textId="1314F536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390CD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6CEAE" w14:textId="49740B1A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PARECER FINAL: </w:t>
      </w: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37C3CA9E" w14:textId="03DACAA7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41209" w14:textId="4BA74885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34D77D" w14:textId="7B9D12D9" w:rsidR="001B1B4A" w:rsidRPr="008325E2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FINAL DA APRESENTAÇÃO ORAL E DEFESA (média das notas dos avaliadores,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17"/>
          <w:id w:val="-1348939776"/>
        </w:sdtPr>
        <w:sdtContent>
          <w:r w:rsidRPr="008325E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5 </w:t>
          </w:r>
        </w:sdtContent>
      </w:sdt>
      <w:r w:rsidR="00805A74"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pontos): </w:t>
      </w:r>
      <w:r w:rsidR="00805A74"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805A74"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283B7F66" w14:textId="77777777" w:rsidR="001B1B4A" w:rsidRPr="008325E2" w:rsidRDefault="001B1B4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32D3F" w14:textId="53C996EC" w:rsidR="001B1B4A" w:rsidRDefault="00E3220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FINAL DA VERSÃO ESCRITA (média das notas dos avaliadores,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19"/>
          <w:id w:val="1695115661"/>
        </w:sdtPr>
        <w:sdtContent>
          <w:r w:rsidRPr="008325E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5 </w:t>
          </w:r>
        </w:sdtContent>
      </w:sdt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pontos):</w:t>
      </w:r>
    </w:p>
    <w:p w14:paraId="77AFADED" w14:textId="2E37AACA" w:rsidR="008325E2" w:rsidRPr="008325E2" w:rsidRDefault="008325E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623B7E69" w14:textId="77777777" w:rsidR="001B1B4A" w:rsidRPr="008325E2" w:rsidRDefault="001B1B4A" w:rsidP="008325E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D68A6" w14:textId="289FE139" w:rsidR="001B1B4A" w:rsidRPr="008325E2" w:rsidRDefault="00E3220D">
      <w:pPr>
        <w:widowControl w:val="0"/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FINAL ATRIBUÍDA PELA BANCA EXAMINADORA (somatória das duas médias acima, de 0 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20"/>
          <w:id w:val="-1784491152"/>
        </w:sdtPr>
        <w:sdtContent>
          <w:r w:rsidRPr="008325E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10</w:t>
          </w:r>
        </w:sdtContent>
      </w:sdt>
      <w:r w:rsidR="00805A74" w:rsidRPr="008325E2">
        <w:rPr>
          <w:rFonts w:ascii="Times New Roman" w:hAnsi="Times New Roman" w:cs="Times New Roman"/>
          <w:sz w:val="24"/>
          <w:szCs w:val="24"/>
        </w:rPr>
        <w:t xml:space="preserve"> </w:t>
      </w:r>
      <w:r w:rsidRPr="0083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pontos):</w:t>
      </w:r>
      <w:r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A74" w:rsidRP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8325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43546E5D" w14:textId="77777777" w:rsidR="001B1B4A" w:rsidRPr="008325E2" w:rsidRDefault="001B1B4A" w:rsidP="008325E2">
      <w:pPr>
        <w:widowControl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5lqfg35vqljz" w:colFirst="0" w:colLast="0"/>
      <w:bookmarkEnd w:id="2"/>
    </w:p>
    <w:p w14:paraId="3141D9CA" w14:textId="228AD430" w:rsidR="001B1B4A" w:rsidRPr="008325E2" w:rsidRDefault="00E3220D" w:rsidP="008325E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5E2">
        <w:rPr>
          <w:rFonts w:ascii="Times New Roman" w:eastAsia="Times New Roman" w:hAnsi="Times New Roman" w:cs="Times New Roman"/>
          <w:sz w:val="24"/>
          <w:szCs w:val="24"/>
        </w:rPr>
        <w:t xml:space="preserve">Observação: </w:t>
      </w:r>
      <w:r w:rsidR="008325E2">
        <w:rPr>
          <w:rFonts w:ascii="Times New Roman" w:eastAsia="Times New Roman" w:hAnsi="Times New Roman" w:cs="Times New Roman"/>
          <w:sz w:val="24"/>
          <w:szCs w:val="24"/>
        </w:rPr>
        <w:t xml:space="preserve">para ser aprovado em </w:t>
      </w:r>
      <w:r w:rsidRPr="008325E2">
        <w:rPr>
          <w:rFonts w:ascii="Times New Roman" w:eastAsia="Times New Roman" w:hAnsi="Times New Roman" w:cs="Times New Roman"/>
          <w:sz w:val="24"/>
          <w:szCs w:val="24"/>
        </w:rPr>
        <w:t>“Monografia em Ciências Biológicas 2”</w:t>
      </w:r>
      <w:r w:rsidR="008325E2">
        <w:rPr>
          <w:rFonts w:ascii="Times New Roman" w:eastAsia="Times New Roman" w:hAnsi="Times New Roman" w:cs="Times New Roman"/>
          <w:sz w:val="24"/>
          <w:szCs w:val="24"/>
        </w:rPr>
        <w:t>, o estudante deve</w:t>
      </w:r>
      <w:r w:rsidRPr="0083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5E2">
        <w:rPr>
          <w:rFonts w:ascii="Times New Roman" w:eastAsia="Times New Roman" w:hAnsi="Times New Roman" w:cs="Times New Roman"/>
          <w:sz w:val="24"/>
          <w:szCs w:val="24"/>
        </w:rPr>
        <w:t>obter média final</w:t>
      </w:r>
      <w:r w:rsidRPr="008325E2">
        <w:rPr>
          <w:rFonts w:ascii="Times New Roman" w:eastAsia="Times New Roman" w:hAnsi="Times New Roman" w:cs="Times New Roman"/>
          <w:sz w:val="24"/>
          <w:szCs w:val="24"/>
        </w:rPr>
        <w:t xml:space="preserve"> igual ou superior a 6,0 (seis) e frequência de no mínimo 75% nas atividades de orientação acordadas com o professor orientador. </w:t>
      </w:r>
      <w:r w:rsidR="008325E2">
        <w:rPr>
          <w:rFonts w:ascii="Times New Roman" w:eastAsia="Times New Roman" w:hAnsi="Times New Roman" w:cs="Times New Roman"/>
          <w:sz w:val="24"/>
          <w:szCs w:val="24"/>
        </w:rPr>
        <w:t>As avaliações que compõem a média final são especificadas no plano de ensino da disciplina, sendo a apresentação e defesa oral da Monografia a avaliação final.</w:t>
      </w:r>
      <w:bookmarkStart w:id="3" w:name="_heading=h.th0xmfclzw7o" w:colFirst="0" w:colLast="0"/>
      <w:bookmarkEnd w:id="3"/>
    </w:p>
    <w:sectPr w:rsidR="001B1B4A" w:rsidRPr="008325E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DF1D2" w14:textId="77777777" w:rsidR="00214BF8" w:rsidRDefault="00214BF8">
      <w:pPr>
        <w:spacing w:after="0" w:line="240" w:lineRule="auto"/>
      </w:pPr>
      <w:r>
        <w:separator/>
      </w:r>
    </w:p>
  </w:endnote>
  <w:endnote w:type="continuationSeparator" w:id="0">
    <w:p w14:paraId="1F9A6520" w14:textId="77777777" w:rsidR="00214BF8" w:rsidRDefault="0021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5E93" w14:textId="77777777" w:rsidR="00214BF8" w:rsidRDefault="00214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</w:rPr>
    </w:pPr>
  </w:p>
  <w:p w14:paraId="61A331F3" w14:textId="77777777" w:rsidR="00214BF8" w:rsidRDefault="00214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CF8CB" w14:textId="77777777" w:rsidR="00214BF8" w:rsidRDefault="00214BF8">
      <w:pPr>
        <w:spacing w:after="0" w:line="240" w:lineRule="auto"/>
      </w:pPr>
      <w:r>
        <w:separator/>
      </w:r>
    </w:p>
  </w:footnote>
  <w:footnote w:type="continuationSeparator" w:id="0">
    <w:p w14:paraId="72DC9DF5" w14:textId="77777777" w:rsidR="00214BF8" w:rsidRDefault="0021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50D4F" w14:textId="77777777" w:rsidR="00214BF8" w:rsidRDefault="00214BF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</w:rPr>
    </w:pPr>
  </w:p>
  <w:tbl>
    <w:tblPr>
      <w:tblStyle w:val="a"/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0"/>
      <w:gridCol w:w="6105"/>
      <w:gridCol w:w="1844"/>
    </w:tblGrid>
    <w:tr w:rsidR="00214BF8" w14:paraId="1174A964" w14:textId="77777777">
      <w:trPr>
        <w:trHeight w:val="340"/>
        <w:jc w:val="center"/>
      </w:trPr>
      <w:tc>
        <w:tcPr>
          <w:tcW w:w="1690" w:type="dxa"/>
          <w:tcBorders>
            <w:top w:val="nil"/>
            <w:left w:val="nil"/>
            <w:bottom w:val="single" w:sz="12" w:space="0" w:color="000000"/>
            <w:right w:val="nil"/>
          </w:tcBorders>
          <w:tcMar>
            <w:left w:w="0" w:type="dxa"/>
            <w:bottom w:w="57" w:type="dxa"/>
            <w:right w:w="0" w:type="dxa"/>
          </w:tcMar>
          <w:vAlign w:val="center"/>
        </w:tcPr>
        <w:p w14:paraId="60AC686A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424FCD47" wp14:editId="0A8302DA">
                <wp:extent cx="1008000" cy="745217"/>
                <wp:effectExtent l="0" t="0" r="0" b="0"/>
                <wp:docPr id="5" name="image1.jpg" descr="Logo UFSCa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UFSCar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7452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tcBorders>
            <w:top w:val="nil"/>
            <w:left w:val="nil"/>
            <w:bottom w:val="single" w:sz="12" w:space="0" w:color="000000"/>
            <w:right w:val="nil"/>
          </w:tcBorders>
          <w:tcMar>
            <w:left w:w="0" w:type="dxa"/>
            <w:bottom w:w="57" w:type="dxa"/>
            <w:right w:w="0" w:type="dxa"/>
          </w:tcMar>
          <w:vAlign w:val="center"/>
        </w:tcPr>
        <w:p w14:paraId="512E9235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2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>UNIVERSIDADE FEDERAL DE SÃO CARLOS</w:t>
          </w:r>
        </w:p>
        <w:p w14:paraId="02ABE415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8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CNPJ: 45.358.058/0001-40</w:t>
          </w:r>
        </w:p>
        <w:p w14:paraId="1759B187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2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CCA – CENTRO DE CIÊNCIAS AGRÁRIAS – Campus Araras</w:t>
          </w:r>
        </w:p>
        <w:p w14:paraId="66FC4EDA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2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Coordenação do Curso de Licenciatura em Ciências Biológicas</w:t>
          </w:r>
        </w:p>
      </w:tc>
      <w:tc>
        <w:tcPr>
          <w:tcW w:w="1844" w:type="dxa"/>
          <w:tcBorders>
            <w:top w:val="nil"/>
            <w:left w:val="nil"/>
            <w:bottom w:val="single" w:sz="12" w:space="0" w:color="000000"/>
            <w:right w:val="nil"/>
          </w:tcBorders>
          <w:tcMar>
            <w:left w:w="0" w:type="dxa"/>
            <w:bottom w:w="57" w:type="dxa"/>
            <w:right w:w="0" w:type="dxa"/>
          </w:tcMar>
          <w:vAlign w:val="center"/>
        </w:tcPr>
        <w:p w14:paraId="7869E49F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5F110CE8" wp14:editId="2C290476">
                <wp:extent cx="1152000" cy="612250"/>
                <wp:effectExtent l="0" t="0" r="0" b="0"/>
                <wp:docPr id="6" name="image2.jpg" descr="Logo CCA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CCA.jpe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612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14BF8" w14:paraId="7DF66478" w14:textId="77777777">
      <w:trPr>
        <w:trHeight w:val="284"/>
        <w:jc w:val="center"/>
      </w:trPr>
      <w:tc>
        <w:tcPr>
          <w:tcW w:w="9639" w:type="dxa"/>
          <w:gridSpan w:val="3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left w:w="0" w:type="dxa"/>
            <w:right w:w="0" w:type="dxa"/>
          </w:tcMar>
          <w:vAlign w:val="center"/>
        </w:tcPr>
        <w:p w14:paraId="43931E18" w14:textId="77777777" w:rsidR="00214BF8" w:rsidRDefault="00214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Rod. Anhanguera, km 174 – CP: 153 – Araras – SP – CEP: 13600-970 – Telefone: (19) 3543-2588 – E-mail: cblar@ufscar.br</w:t>
          </w:r>
        </w:p>
      </w:tc>
    </w:tr>
  </w:tbl>
  <w:p w14:paraId="7079430E" w14:textId="77777777" w:rsidR="00214BF8" w:rsidRDefault="00214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00" w:lineRule="auto"/>
      <w:jc w:val="center"/>
      <w:rPr>
        <w:rFonts w:ascii="Arial Narrow" w:eastAsia="Arial Narrow" w:hAnsi="Arial Narrow" w:cs="Arial Narrow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1B4A"/>
    <w:rsid w:val="001B1B4A"/>
    <w:rsid w:val="00214BF8"/>
    <w:rsid w:val="00584938"/>
    <w:rsid w:val="00805A74"/>
    <w:rsid w:val="008325E2"/>
    <w:rsid w:val="00D57545"/>
    <w:rsid w:val="00E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BF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BE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0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5C"/>
  </w:style>
  <w:style w:type="paragraph" w:styleId="Footer">
    <w:name w:val="footer"/>
    <w:basedOn w:val="Normal"/>
    <w:link w:val="FooterChar"/>
    <w:uiPriority w:val="99"/>
    <w:unhideWhenUsed/>
    <w:rsid w:val="005D0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5C"/>
  </w:style>
  <w:style w:type="paragraph" w:styleId="BalloonText">
    <w:name w:val="Balloon Text"/>
    <w:basedOn w:val="Normal"/>
    <w:link w:val="BalloonTextChar"/>
    <w:uiPriority w:val="99"/>
    <w:semiHidden/>
    <w:unhideWhenUsed/>
    <w:rsid w:val="005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4B4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67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709B"/>
    <w:rPr>
      <w:rFonts w:ascii="Courier New" w:eastAsia="Times New Roman" w:hAnsi="Courier New" w:cs="Courier New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27E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E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E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E01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BE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0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5C"/>
  </w:style>
  <w:style w:type="paragraph" w:styleId="Footer">
    <w:name w:val="footer"/>
    <w:basedOn w:val="Normal"/>
    <w:link w:val="FooterChar"/>
    <w:uiPriority w:val="99"/>
    <w:unhideWhenUsed/>
    <w:rsid w:val="005D0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5C"/>
  </w:style>
  <w:style w:type="paragraph" w:styleId="BalloonText">
    <w:name w:val="Balloon Text"/>
    <w:basedOn w:val="Normal"/>
    <w:link w:val="BalloonTextChar"/>
    <w:uiPriority w:val="99"/>
    <w:semiHidden/>
    <w:unhideWhenUsed/>
    <w:rsid w:val="005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4B4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67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709B"/>
    <w:rPr>
      <w:rFonts w:ascii="Courier New" w:eastAsia="Times New Roman" w:hAnsi="Courier New" w:cs="Courier New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27E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E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E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E01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W8p7kOgQ6G91YxVnhK1UoVUGQ==">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4254</Characters>
  <Application>Microsoft Macintosh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     </cp:lastModifiedBy>
  <cp:revision>2</cp:revision>
  <cp:lastPrinted>2022-08-04T18:38:00Z</cp:lastPrinted>
  <dcterms:created xsi:type="dcterms:W3CDTF">2022-08-04T18:39:00Z</dcterms:created>
  <dcterms:modified xsi:type="dcterms:W3CDTF">2022-08-04T18:39:00Z</dcterms:modified>
</cp:coreProperties>
</file>